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0A181269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C03D4D">
        <w:rPr>
          <w:rFonts w:ascii="Times New Roman" w:hAnsi="Times New Roman" w:cs="Times New Roman"/>
          <w:b/>
          <w:lang w:val="sr-Latn-RS"/>
        </w:rPr>
        <w:t>18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C03D4D" w:rsidRPr="00C03D4D" w14:paraId="04D96789" w14:textId="77777777" w:rsidTr="00C03D4D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29D13F70" w14:textId="77777777" w:rsidR="00C03D4D" w:rsidRPr="00C03D4D" w:rsidRDefault="00C03D4D" w:rsidP="00C03D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3D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B7B82AE" w14:textId="77777777" w:rsidR="00C03D4D" w:rsidRPr="00C03D4D" w:rsidRDefault="00C03D4D" w:rsidP="00C03D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03D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C03D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3D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C5122A1" w14:textId="77777777" w:rsidR="00C03D4D" w:rsidRPr="00C03D4D" w:rsidRDefault="00C03D4D" w:rsidP="00C03D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03D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C03D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FAA5706" w14:textId="77777777" w:rsidR="00C03D4D" w:rsidRPr="00C03D4D" w:rsidRDefault="00C03D4D" w:rsidP="00C03D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03D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C03D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3D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C03D4D" w:rsidRPr="00C03D4D" w14:paraId="56888A02" w14:textId="77777777" w:rsidTr="00C03D4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5AAE5" w14:textId="77777777" w:rsidR="00C03D4D" w:rsidRPr="00C03D4D" w:rsidRDefault="00C03D4D" w:rsidP="00C03D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3D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9C88B" w14:textId="77777777" w:rsidR="00C03D4D" w:rsidRPr="00C03D4D" w:rsidRDefault="00C03D4D" w:rsidP="00C03D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3D4D">
              <w:rPr>
                <w:rFonts w:ascii="Times New Roman" w:hAnsi="Times New Roman" w:cs="Times New Roman"/>
                <w:sz w:val="20"/>
                <w:szCs w:val="20"/>
              </w:rPr>
              <w:t>Amonium</w:t>
            </w:r>
            <w:proofErr w:type="spellEnd"/>
            <w:r w:rsidRPr="00C03D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3D4D">
              <w:rPr>
                <w:rFonts w:ascii="Times New Roman" w:hAnsi="Times New Roman" w:cs="Times New Roman"/>
                <w:sz w:val="20"/>
                <w:szCs w:val="20"/>
              </w:rPr>
              <w:t>hidroksid</w:t>
            </w:r>
            <w:proofErr w:type="spellEnd"/>
            <w:r w:rsidRPr="00C03D4D">
              <w:rPr>
                <w:rFonts w:ascii="Times New Roman" w:hAnsi="Times New Roman" w:cs="Times New Roman"/>
                <w:sz w:val="20"/>
                <w:szCs w:val="20"/>
              </w:rPr>
              <w:t>, 24-28%, p.a.</w:t>
            </w:r>
            <w:r w:rsidRPr="00C03D4D">
              <w:rPr>
                <w:rFonts w:ascii="Times New Roman" w:hAnsi="Times New Roman" w:cs="Times New Roman"/>
                <w:sz w:val="20"/>
                <w:szCs w:val="20"/>
              </w:rPr>
              <w:br/>
              <w:t>2.5l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F3C90" w14:textId="77777777" w:rsidR="00C03D4D" w:rsidRPr="00C03D4D" w:rsidRDefault="00C03D4D" w:rsidP="00C03D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31F67" w14:textId="77777777" w:rsidR="00C03D4D" w:rsidRPr="00C03D4D" w:rsidRDefault="00C03D4D" w:rsidP="00C03D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3D4D" w:rsidRPr="00C03D4D" w14:paraId="5BA66EE9" w14:textId="77777777" w:rsidTr="00C03D4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35587" w14:textId="77777777" w:rsidR="00C03D4D" w:rsidRPr="00C03D4D" w:rsidRDefault="00C03D4D" w:rsidP="00C03D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3D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4FDFA" w14:textId="77777777" w:rsidR="00C03D4D" w:rsidRPr="00C03D4D" w:rsidRDefault="00C03D4D" w:rsidP="00C03D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D(</w:t>
            </w:r>
            <w:proofErr w:type="gramEnd"/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+) </w:t>
            </w:r>
            <w:proofErr w:type="spellStart"/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Glukoza</w:t>
            </w:r>
            <w:proofErr w:type="spellEnd"/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bezvodna</w:t>
            </w:r>
            <w:proofErr w:type="spellEnd"/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p.a.,</w:t>
            </w:r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CAS: 50-99-7</w:t>
            </w:r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1kg,</w:t>
            </w:r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Carlo Erba </w:t>
            </w:r>
            <w:proofErr w:type="spellStart"/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022CF" w14:textId="77777777" w:rsidR="00C03D4D" w:rsidRPr="00C03D4D" w:rsidRDefault="00C03D4D" w:rsidP="00C03D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42183" w14:textId="77777777" w:rsidR="00C03D4D" w:rsidRPr="00C03D4D" w:rsidRDefault="00C03D4D" w:rsidP="00C03D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3D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lastRenderedPageBreak/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F3579" w14:textId="77777777" w:rsidR="003D5BC4" w:rsidRDefault="003D5BC4" w:rsidP="000C562F">
      <w:pPr>
        <w:spacing w:after="0" w:line="240" w:lineRule="auto"/>
      </w:pPr>
      <w:r>
        <w:separator/>
      </w:r>
    </w:p>
  </w:endnote>
  <w:endnote w:type="continuationSeparator" w:id="0">
    <w:p w14:paraId="1EFD6077" w14:textId="77777777" w:rsidR="003D5BC4" w:rsidRDefault="003D5BC4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92EC7" w14:textId="77777777" w:rsidR="003D5BC4" w:rsidRDefault="003D5BC4" w:rsidP="000C562F">
      <w:pPr>
        <w:spacing w:after="0" w:line="240" w:lineRule="auto"/>
      </w:pPr>
      <w:r>
        <w:separator/>
      </w:r>
    </w:p>
  </w:footnote>
  <w:footnote w:type="continuationSeparator" w:id="0">
    <w:p w14:paraId="237D1A53" w14:textId="77777777" w:rsidR="003D5BC4" w:rsidRDefault="003D5BC4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3D5BC4"/>
    <w:rsid w:val="0041249B"/>
    <w:rsid w:val="0042391B"/>
    <w:rsid w:val="004457E0"/>
    <w:rsid w:val="0045140F"/>
    <w:rsid w:val="004661DE"/>
    <w:rsid w:val="00471A42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03D4D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2026-04-27T12:35:00Z</dcterms:modified>
</cp:coreProperties>
</file>